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6AB" w:rsidRDefault="00D816AB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МУ отдел образования</w:t>
      </w:r>
    </w:p>
    <w:p w:rsidR="00D816AB" w:rsidRDefault="00D816AB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Муниципальное дошкольное образовательное учреждение</w:t>
      </w:r>
    </w:p>
    <w:p w:rsidR="00D816AB" w:rsidRDefault="00D816AB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детский сад № 14 «Родничок»</w:t>
      </w:r>
    </w:p>
    <w:p w:rsidR="00D816AB" w:rsidRDefault="00D816AB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города Фурманова</w:t>
      </w:r>
    </w:p>
    <w:p w:rsidR="00A87233" w:rsidRDefault="00A87233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816AB" w:rsidRDefault="00D816AB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7233" w:rsidRDefault="00A87233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7233" w:rsidRPr="00ED0A71" w:rsidRDefault="00A87233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  <w:r w:rsidRPr="00ED0A71"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 xml:space="preserve">                  Конспект</w:t>
      </w:r>
    </w:p>
    <w:p w:rsidR="00D816AB" w:rsidRDefault="00D816AB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  <w:r w:rsidRPr="00ED0A71"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 xml:space="preserve"> непосредственно образовательной деятельности по познавательному развитию</w:t>
      </w:r>
      <w:r w:rsidR="00A87233" w:rsidRPr="00ED0A71"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>.</w:t>
      </w:r>
    </w:p>
    <w:p w:rsidR="00ED0A71" w:rsidRDefault="00ED0A71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 xml:space="preserve">        «Зимующие птицы»</w:t>
      </w:r>
      <w:r w:rsidR="005026FF"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 xml:space="preserve">   </w:t>
      </w:r>
    </w:p>
    <w:p w:rsidR="005026FF" w:rsidRDefault="005026FF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</w:p>
    <w:p w:rsidR="005026FF" w:rsidRDefault="005026FF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</w:p>
    <w:p w:rsidR="005026FF" w:rsidRDefault="005026FF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</w:p>
    <w:p w:rsidR="005026FF" w:rsidRPr="005026FF" w:rsidRDefault="005026FF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 xml:space="preserve">                               </w:t>
      </w:r>
      <w:r w:rsidRPr="005026FF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Подготовила: Захарова Г.П.</w:t>
      </w:r>
    </w:p>
    <w:p w:rsidR="005026FF" w:rsidRPr="005026FF" w:rsidRDefault="005026FF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5026FF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            </w:t>
      </w:r>
      <w:r w:rsidRPr="005026F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Воспитатель высшей квалификационной категории</w:t>
      </w:r>
    </w:p>
    <w:p w:rsidR="005026FF" w:rsidRDefault="005026FF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5026FF" w:rsidRDefault="005026FF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                                   Фурманов 2022 г.</w:t>
      </w:r>
    </w:p>
    <w:p w:rsidR="007A5773" w:rsidRPr="007A5773" w:rsidRDefault="007A5773" w:rsidP="007A577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  <w:lastRenderedPageBreak/>
        <w:t>Конспект интегрированного занятия по познавательному развитию в старшей группе «Зимующие птицы»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Цель: расширение и обогащение знаний о зимующих птицах.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Задачи</w:t>
      </w: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:</w:t>
      </w:r>
    </w:p>
    <w:p w:rsidR="007A5773" w:rsidRPr="007A5773" w:rsidRDefault="00710A72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Образовательные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-формировать представления детей о зимующих птицах, строении их тела, повадках, питании.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-расширять знания</w:t>
      </w: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роли человека в жизни птиц;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-закрепить в речи названия птиц;</w:t>
      </w:r>
    </w:p>
    <w:p w:rsidR="00710A72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-обогащать словарный запас детей </w:t>
      </w:r>
      <w:r w:rsidR="007254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использование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загад</w:t>
      </w:r>
      <w:r w:rsidR="007254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</w:t>
      </w:r>
      <w:r w:rsidR="00710A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стихов</w:t>
      </w:r>
    </w:p>
    <w:p w:rsidR="007A5773" w:rsidRPr="007A5773" w:rsidRDefault="00710A72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Воспитательные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-воспитывать интерес и бережное отношение к природе;</w:t>
      </w:r>
    </w:p>
    <w:p w:rsidR="007A5773" w:rsidRPr="007A5773" w:rsidRDefault="0072541F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-воспитание основ экологической культуры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A5773" w:rsidRDefault="00710A72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Развивающие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710A72" w:rsidRPr="007A5773" w:rsidRDefault="00833E9E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развивать наблюдательность, мышление, внимание.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-развивать двиг</w:t>
      </w:r>
      <w:r w:rsidR="007254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атель</w:t>
      </w:r>
      <w:r w:rsidR="00710A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ную активность</w:t>
      </w:r>
      <w:r w:rsidR="007254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Материалы и оборудование: картинки с изображением кормушки и птиц, кормушка, конфеты, пластиковый стаканчик с пшеном, засушенная веточка рябины, сушеные яблоки на тарелочке, стаканчик с семечками, запись "Птичьи голоса".</w:t>
      </w:r>
    </w:p>
    <w:p w:rsidR="002C7436" w:rsidRDefault="002C7436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C2FD1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НОД</w:t>
      </w:r>
    </w:p>
    <w:p w:rsidR="002C7436" w:rsidRDefault="002C7436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5773" w:rsidRDefault="00DC2FD1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Организационная часть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C2FD1" w:rsidRDefault="00DC2FD1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Доброе утро! – птицы запели.</w:t>
      </w:r>
    </w:p>
    <w:p w:rsidR="00DC2FD1" w:rsidRDefault="00DC2FD1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Добрые люди встали с постели;</w:t>
      </w:r>
    </w:p>
    <w:p w:rsidR="00DC2FD1" w:rsidRDefault="00DC2FD1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Прячется вся темнота по углам,</w:t>
      </w:r>
    </w:p>
    <w:p w:rsidR="00DC2FD1" w:rsidRDefault="00DC2FD1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Солнце взошло и идет по делам!</w:t>
      </w:r>
    </w:p>
    <w:p w:rsidR="00710A72" w:rsidRDefault="00710A72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816AB" w:rsidRDefault="00D816AB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C2FD1" w:rsidRDefault="00DC2FD1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Основная часть.</w:t>
      </w:r>
    </w:p>
    <w:p w:rsidR="00A31A04" w:rsidRDefault="00DC2FD1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Звучит аудиозапись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голосов птиц.</w:t>
      </w:r>
    </w:p>
    <w:p w:rsidR="007A5773" w:rsidRDefault="00A31A04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Ребята, что вы слышите?</w:t>
      </w:r>
    </w:p>
    <w:p w:rsidR="00A31A04" w:rsidRDefault="00A31A04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Это поют птицы.</w:t>
      </w:r>
    </w:p>
    <w:p w:rsidR="00A31A04" w:rsidRPr="007A5773" w:rsidRDefault="00B928EF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К</w:t>
      </w:r>
      <w:r w:rsidR="00A3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акие птицы могут петь зимой?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Дети: </w:t>
      </w:r>
      <w:r w:rsidR="00A3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Вороны, воробьи, галки, синицы, дятлы,</w:t>
      </w:r>
      <w:r w:rsidR="00B928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голуби</w:t>
      </w: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A5773" w:rsidRPr="007A5773" w:rsidRDefault="00B928EF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К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 они называются одним словом?</w:t>
      </w:r>
    </w:p>
    <w:p w:rsidR="00A31A04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Зимующие.</w:t>
      </w:r>
    </w:p>
    <w:p w:rsidR="007A5773" w:rsidRPr="007A5773" w:rsidRDefault="00B928EF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П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очему не вс</w:t>
      </w:r>
      <w:r w:rsidR="00A3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птицы остаются зимовать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7A5773" w:rsidRPr="007A5773" w:rsidRDefault="00A31A04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Есть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птицы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улетают на юг.</w:t>
      </w:r>
    </w:p>
    <w:p w:rsidR="007A5773" w:rsidRPr="007A5773" w:rsidRDefault="00A31A04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Назовите птиц,</w:t>
      </w:r>
      <w:r w:rsidR="00B928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улетают на юг?</w:t>
      </w:r>
    </w:p>
    <w:p w:rsidR="007A5773" w:rsidRPr="007A5773" w:rsidRDefault="00A31A04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Ласточки,</w:t>
      </w:r>
      <w:r w:rsidR="00B928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соловьи,</w:t>
      </w:r>
      <w:r w:rsidR="00B928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скворцы, утки, гуси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A5773" w:rsidRPr="007A5773" w:rsidRDefault="00B928EF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А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одним словом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их как назовем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Перелетные.</w:t>
      </w:r>
    </w:p>
    <w:p w:rsidR="007A5773" w:rsidRPr="007A5773" w:rsidRDefault="00B928EF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Воспитатель: 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мы с вами будем говорить о зимующих птицах, 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научу вас узнавать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повадки, чем они питаются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подумаем, как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можно 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помочь</w:t>
      </w:r>
      <w:proofErr w:type="gramEnd"/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птицам в зимний период.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доске заранее прикреплен рисунок кормушки.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Мы будем отгадывать загадки про зимующих птиц, а картинки с отгадками будем прикреплять к кормушке.</w:t>
      </w:r>
    </w:p>
    <w:p w:rsid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детям выдает картинки птиц. Отгаданные птицы прикрепляются магнитиками к кормушке.</w:t>
      </w:r>
    </w:p>
    <w:p w:rsidR="00B928EF" w:rsidRDefault="00B928EF" w:rsidP="00B928EF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Серый, маленький, смешной</w:t>
      </w:r>
    </w:p>
    <w:p w:rsidR="00B928EF" w:rsidRDefault="00B928EF" w:rsidP="00B928EF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Скачет рядышком со мной.</w:t>
      </w:r>
    </w:p>
    <w:p w:rsidR="00B928EF" w:rsidRDefault="00B928EF" w:rsidP="00B928EF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Я ему насыплю крошки,</w:t>
      </w:r>
    </w:p>
    <w:p w:rsidR="00B928EF" w:rsidRDefault="00B928EF" w:rsidP="00B928EF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Отгоню подальше кошку,</w:t>
      </w:r>
    </w:p>
    <w:p w:rsidR="007A5773" w:rsidRDefault="00B928EF" w:rsidP="0049671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Ты чирикай веселей, Мой хороший…(Воробей</w:t>
      </w:r>
      <w:r w:rsidR="0049671E">
        <w:rPr>
          <w:rStyle w:val="c0"/>
          <w:color w:val="000000"/>
          <w:sz w:val="28"/>
          <w:szCs w:val="28"/>
        </w:rPr>
        <w:t>)</w:t>
      </w:r>
    </w:p>
    <w:p w:rsidR="0049671E" w:rsidRPr="007A5773" w:rsidRDefault="0049671E" w:rsidP="0049671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Воробьи встают очень рано, когда еще темно, и громко чирикают. Пока на улице светло, они ищут корм. Воробей - маленькая, но очень бойкая птица. Себя в обиду не даст, еду себе добудет. А на ночь воробышки собираются снова в стайку, прижимаются друг к другу, чтобы было теплее, и так ночуют.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16AB" w:rsidRDefault="00D816AB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Чернокрылый, красногрудый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везде найдет приют.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боится он простуды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первым снегом тут как тут. (снегирь).</w:t>
      </w:r>
    </w:p>
    <w:p w:rsid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У этой птицы верх головы, крылья и хвост -черные. Спина голубовато-серая, а брюшко - красное. Снегири держатся обычно небольшими стайками. Чем сильнее мороз, тем спокойнее сидит стайка, изредка передвигаясь, чтобы сорвать ягоду.</w:t>
      </w:r>
    </w:p>
    <w:p w:rsidR="0049671E" w:rsidRDefault="0049671E" w:rsidP="0049671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49671E">
        <w:rPr>
          <w:rStyle w:val="c0"/>
          <w:color w:val="000000"/>
          <w:sz w:val="28"/>
          <w:szCs w:val="28"/>
        </w:rPr>
        <w:t>Непоседа – невеличка,</w:t>
      </w:r>
    </w:p>
    <w:p w:rsidR="0049671E" w:rsidRPr="0049671E" w:rsidRDefault="0049671E" w:rsidP="004967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49671E" w:rsidRDefault="0049671E" w:rsidP="0049671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proofErr w:type="spellStart"/>
      <w:r w:rsidRPr="0049671E">
        <w:rPr>
          <w:rStyle w:val="c0"/>
          <w:color w:val="000000"/>
          <w:sz w:val="28"/>
          <w:szCs w:val="28"/>
        </w:rPr>
        <w:t>Желтогруденькая</w:t>
      </w:r>
      <w:proofErr w:type="spellEnd"/>
      <w:r w:rsidRPr="0049671E">
        <w:rPr>
          <w:rStyle w:val="c0"/>
          <w:color w:val="000000"/>
          <w:sz w:val="28"/>
          <w:szCs w:val="28"/>
        </w:rPr>
        <w:t xml:space="preserve"> птичка.</w:t>
      </w:r>
    </w:p>
    <w:p w:rsidR="0049671E" w:rsidRPr="0049671E" w:rsidRDefault="0049671E" w:rsidP="004967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49671E" w:rsidRPr="0049671E" w:rsidRDefault="0049671E" w:rsidP="004967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9671E">
        <w:rPr>
          <w:rStyle w:val="c0"/>
          <w:color w:val="000000"/>
          <w:sz w:val="28"/>
          <w:szCs w:val="28"/>
        </w:rPr>
        <w:t xml:space="preserve">Ем я сало и пшеничку, а зовут </w:t>
      </w:r>
      <w:proofErr w:type="gramStart"/>
      <w:r w:rsidRPr="0049671E">
        <w:rPr>
          <w:rStyle w:val="c0"/>
          <w:color w:val="000000"/>
          <w:sz w:val="28"/>
          <w:szCs w:val="28"/>
        </w:rPr>
        <w:t>меня..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r w:rsidRPr="0049671E">
        <w:rPr>
          <w:rStyle w:val="c0"/>
          <w:color w:val="000000"/>
          <w:sz w:val="28"/>
          <w:szCs w:val="28"/>
        </w:rPr>
        <w:t>(Синичка)</w:t>
      </w:r>
    </w:p>
    <w:p w:rsidR="002C7436" w:rsidRDefault="007A5773" w:rsidP="004967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9671E" w:rsidRPr="007A5773" w:rsidRDefault="0049671E" w:rsidP="004967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Это красивая птица. Синицы - очень подвижные. Они не улетают на зиму в теплые края, а переживают зиму, укрывшись в дупле. В поисках еды они прилетают к жилью человека.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 птица сизокрылая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Любит семечки клевать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тихонько ворковать...(голубь).</w:t>
      </w:r>
    </w:p>
    <w:p w:rsidR="0049671E" w:rsidRPr="0049671E" w:rsidRDefault="007A5773" w:rsidP="004967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Голуби всегда находятся рядом с нами. Голуби обычно селятся на чердаках высотных домов. Они питаются ягодами, семенами, крупой, и еще эти птицы очень много пьют. Зимой, когда нет воды, можно увидеть, как они кушают снег.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Как-кар-кар кричит плутовка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ловкая воровка!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блестящие вещицы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Подбирает эта птица!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 она друзья, знакома,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зовут ее? (ворона).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Ворона - важная, горластая. Обычно вороны летают стаями. В каждой вороньей стае одна из ворон выполняет роль сторожа, предупреждая остальных об опасности.</w:t>
      </w:r>
    </w:p>
    <w:p w:rsidR="002C7436" w:rsidRDefault="002C7436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7436" w:rsidRDefault="002C7436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9671E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Хоть я не молоток-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дереву стучу: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нем каждый уголок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Обследовать хочу.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Хожу я в шапке красной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акробат прекрасный. (дятел).</w:t>
      </w:r>
    </w:p>
    <w:p w:rsidR="002E7048" w:rsidRPr="002C7436" w:rsidRDefault="007A5773" w:rsidP="004967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Дятел - труженик. Он срывает с ветки еловую или сосновую шишку, удобно закрепляет ее в развилке дерева и крепким клювом вылущивает из шишки вкусные семена.</w:t>
      </w:r>
    </w:p>
    <w:p w:rsidR="002E7048" w:rsidRDefault="002E7048" w:rsidP="0049671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Физкультминутка: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proofErr w:type="spellStart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Физминутка</w:t>
      </w:r>
      <w:proofErr w:type="spellEnd"/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(</w:t>
      </w:r>
      <w:proofErr w:type="spellStart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логоритмич</w:t>
      </w:r>
      <w:proofErr w:type="spellEnd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 </w:t>
      </w:r>
      <w:proofErr w:type="gramStart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упражнение</w:t>
      </w:r>
      <w:r w:rsidRPr="00A36502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«</w:t>
      </w:r>
      <w:proofErr w:type="gramEnd"/>
      <w:r w:rsidRPr="00A36502">
        <w:rPr>
          <w:rFonts w:ascii="ffa" w:eastAsia="Times New Roman" w:hAnsi="ffa" w:cs="Times New Roman"/>
          <w:color w:val="000000"/>
          <w:sz w:val="90"/>
          <w:szCs w:val="90"/>
          <w:bdr w:val="none" w:sz="0" w:space="0" w:color="auto" w:frame="1"/>
          <w:lang w:eastAsia="ru-RU"/>
        </w:rPr>
        <w:t>Хочу быть птичкой</w:t>
      </w:r>
      <w:r w:rsidRPr="00A36502">
        <w:rPr>
          <w:rFonts w:ascii="ffb" w:eastAsia="Times New Roman" w:hAnsi="ffb" w:cs="Times New Roman"/>
          <w:color w:val="000000"/>
          <w:sz w:val="90"/>
          <w:szCs w:val="90"/>
          <w:bdr w:val="none" w:sz="0" w:space="0" w:color="auto" w:frame="1"/>
          <w:lang w:eastAsia="ru-RU"/>
        </w:rPr>
        <w:t xml:space="preserve">»)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Я по улице гулял, 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Галок и ворон считал.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Раз, два, три, четыре, пять. 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Буду их считать опять.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Рот открыл, смотрю я в небо.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Влево, вправо. Я там не был.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Птичкой захотел я стать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И руками стал махать. 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Крылья вверх и крылья вниз,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2"/>
          <w:szCs w:val="72"/>
          <w:lang w:eastAsia="ru-RU"/>
        </w:rPr>
      </w:pPr>
      <w:r w:rsidRPr="00A36502">
        <w:rPr>
          <w:rFonts w:ascii="ff8" w:eastAsia="Times New Roman" w:hAnsi="ff8" w:cs="Times New Roman"/>
          <w:color w:val="000000"/>
          <w:sz w:val="72"/>
          <w:szCs w:val="72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proofErr w:type="spellStart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Физминутка</w:t>
      </w:r>
      <w:proofErr w:type="spellEnd"/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(</w:t>
      </w:r>
      <w:proofErr w:type="spellStart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логоритмич</w:t>
      </w:r>
      <w:proofErr w:type="spellEnd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 </w:t>
      </w:r>
      <w:proofErr w:type="gramStart"/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упражнение</w:t>
      </w:r>
      <w:r w:rsidRPr="00A36502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«</w:t>
      </w:r>
      <w:proofErr w:type="gramEnd"/>
      <w:r w:rsidRPr="00A36502">
        <w:rPr>
          <w:rFonts w:ascii="ffa" w:eastAsia="Times New Roman" w:hAnsi="ffa" w:cs="Times New Roman"/>
          <w:color w:val="000000"/>
          <w:sz w:val="90"/>
          <w:szCs w:val="90"/>
          <w:bdr w:val="none" w:sz="0" w:space="0" w:color="auto" w:frame="1"/>
          <w:lang w:eastAsia="ru-RU"/>
        </w:rPr>
        <w:t>Хочу быть птичкой</w:t>
      </w:r>
      <w:r w:rsidRPr="00A36502">
        <w:rPr>
          <w:rFonts w:ascii="ffb" w:eastAsia="Times New Roman" w:hAnsi="ffb" w:cs="Times New Roman"/>
          <w:color w:val="000000"/>
          <w:sz w:val="90"/>
          <w:szCs w:val="90"/>
          <w:bdr w:val="none" w:sz="0" w:space="0" w:color="auto" w:frame="1"/>
          <w:lang w:eastAsia="ru-RU"/>
        </w:rPr>
        <w:t xml:space="preserve">»)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Я по улице гулял, 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Галок и ворон считал.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Раз, два, три, четыре, пять. 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Буду их считать опять.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Рот открыл, смотрю я в небо.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Влево, вправо. Я там не был.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Птичкой захотел я стать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И руками стал махать. 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Крылья вверх и крылья вниз,</w:t>
      </w:r>
      <w:r w:rsidRPr="00A36502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2"/>
          <w:szCs w:val="72"/>
          <w:lang w:eastAsia="ru-RU"/>
        </w:rPr>
      </w:pPr>
      <w:r w:rsidRPr="00A36502">
        <w:rPr>
          <w:rFonts w:ascii="ff8" w:eastAsia="Times New Roman" w:hAnsi="ff8" w:cs="Times New Roman"/>
          <w:color w:val="000000"/>
          <w:sz w:val="72"/>
          <w:szCs w:val="72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слышен ветра свист.</w:t>
      </w: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подпрыгнул, чтоб взлететь,</w:t>
      </w: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пришлось на землю сесть.</w:t>
      </w: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(выполняют движения по тексту)</w:t>
      </w:r>
      <w:r w:rsidRPr="00A3650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Сели на кормушку птицы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Галки, воробьи, синицы (приседают)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Дружно зернышки клевали (наклоняются, «клюют»)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И довольно ворковали («воркуют»)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Почесали клювом грудку (встали, наклоны головой влево –вправо)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И попрыгали минутку (прыгают)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Распахнули два крыла (руки в стороны)</w:t>
      </w:r>
    </w:p>
    <w:p w:rsidR="00A36502" w:rsidRPr="00A36502" w:rsidRDefault="00A36502" w:rsidP="00A36502">
      <w:pPr>
        <w:pStyle w:val="a4"/>
        <w:spacing w:before="0" w:beforeAutospacing="0" w:after="240" w:afterAutospacing="0"/>
        <w:rPr>
          <w:color w:val="464646"/>
          <w:sz w:val="28"/>
          <w:szCs w:val="28"/>
        </w:rPr>
      </w:pPr>
      <w:r w:rsidRPr="00A36502">
        <w:rPr>
          <w:color w:val="464646"/>
          <w:sz w:val="28"/>
          <w:szCs w:val="28"/>
        </w:rPr>
        <w:t>Им в полет уже пора. (летят)</w:t>
      </w:r>
    </w:p>
    <w:p w:rsidR="00A36502" w:rsidRPr="00A36502" w:rsidRDefault="00A36502" w:rsidP="00A365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Helvetica"/>
          <w:color w:val="000000"/>
          <w:sz w:val="66"/>
          <w:szCs w:val="66"/>
          <w:lang w:eastAsia="ru-RU"/>
        </w:rPr>
      </w:pPr>
      <w:r w:rsidRPr="00A36502">
        <w:rPr>
          <w:rFonts w:ascii="ff8" w:eastAsia="Times New Roman" w:hAnsi="ff8" w:cs="Helvetica"/>
          <w:color w:val="000000"/>
          <w:sz w:val="66"/>
          <w:szCs w:val="66"/>
          <w:lang w:eastAsia="ru-RU"/>
        </w:rPr>
        <w:t xml:space="preserve">3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Helvetica"/>
          <w:color w:val="000000"/>
          <w:sz w:val="66"/>
          <w:szCs w:val="66"/>
          <w:lang w:eastAsia="ru-RU"/>
        </w:rPr>
      </w:pPr>
      <w:r w:rsidRPr="00A36502">
        <w:rPr>
          <w:rFonts w:ascii="ff8" w:eastAsia="Times New Roman" w:hAnsi="ff8" w:cs="Helvetica"/>
          <w:color w:val="000000"/>
          <w:sz w:val="66"/>
          <w:szCs w:val="66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Helvetica"/>
          <w:color w:val="000000"/>
          <w:sz w:val="84"/>
          <w:szCs w:val="84"/>
          <w:lang w:eastAsia="ru-RU"/>
        </w:rPr>
        <w:t>Только слышен ветра свист.</w:t>
      </w:r>
      <w:r w:rsidRPr="00A36502">
        <w:rPr>
          <w:rFonts w:ascii="ff1" w:eastAsia="Times New Roman" w:hAnsi="ff1" w:cs="Helvetica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Helvetica"/>
          <w:color w:val="000000"/>
          <w:sz w:val="84"/>
          <w:szCs w:val="84"/>
          <w:lang w:eastAsia="ru-RU"/>
        </w:rPr>
        <w:t>Я подпрыгнул, чтоб взлететь,</w:t>
      </w:r>
      <w:r w:rsidRPr="00A36502">
        <w:rPr>
          <w:rFonts w:ascii="ff1" w:eastAsia="Times New Roman" w:hAnsi="ff1" w:cs="Helvetica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A36502" w:rsidRPr="00A36502" w:rsidRDefault="00A36502" w:rsidP="00A36502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Helvetica"/>
          <w:color w:val="000000"/>
          <w:sz w:val="84"/>
          <w:szCs w:val="84"/>
          <w:lang w:eastAsia="ru-RU"/>
        </w:rPr>
      </w:pPr>
      <w:r w:rsidRPr="00A36502">
        <w:rPr>
          <w:rFonts w:ascii="ff4" w:eastAsia="Times New Roman" w:hAnsi="ff4" w:cs="Helvetica"/>
          <w:color w:val="000000"/>
          <w:sz w:val="84"/>
          <w:szCs w:val="84"/>
          <w:lang w:eastAsia="ru-RU"/>
        </w:rPr>
        <w:t>Но пришлось на землю сесть.</w:t>
      </w:r>
      <w:r w:rsidRPr="00A36502">
        <w:rPr>
          <w:rFonts w:ascii="ff1" w:eastAsia="Times New Roman" w:hAnsi="ff1" w:cs="Helvetica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A36502">
        <w:rPr>
          <w:rFonts w:ascii="ff4" w:eastAsia="Times New Roman" w:hAnsi="ff4" w:cs="Helvetica"/>
          <w:color w:val="000000"/>
          <w:sz w:val="84"/>
          <w:szCs w:val="84"/>
          <w:lang w:eastAsia="ru-RU"/>
        </w:rPr>
        <w:t>(выполняют движения по тексту)</w:t>
      </w:r>
      <w:r w:rsidRPr="00A36502">
        <w:rPr>
          <w:rFonts w:ascii="ff1" w:eastAsia="Times New Roman" w:hAnsi="ff1" w:cs="Helvetica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</w:t>
      </w:r>
      <w:r w:rsidR="00496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ель: Ребята, посмотрите, как много птиц слетелось к нашей кормушке</w:t>
      </w: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96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общего у всех этих птиц?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У них есть голова, туловище, крылья, перья.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Есть туловище, голова, крылья, лапки, на голове глаза и клюв, тело их покрыто перьями.</w:t>
      </w:r>
    </w:p>
    <w:p w:rsidR="007A5773" w:rsidRPr="007A5773" w:rsidRDefault="00B84E4C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Т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еперь назовите, что у них разное? Кто внимательный? Кто заметил отличия?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разный клюв, у синицы грудка желтая, у снегиря- красная.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Правильно. У них разный окрас перьев, разный по размеру клюв.</w:t>
      </w:r>
    </w:p>
    <w:p w:rsidR="007A5773" w:rsidRPr="007A5773" w:rsidRDefault="00B84E4C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Воспитатель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Ребята, а мы можем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увидеть зимой у кормушки ласточку, стрижа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Нет, это перелетные птицы.</w:t>
      </w:r>
    </w:p>
    <w:p w:rsidR="007A5773" w:rsidRPr="007A5773" w:rsidRDefault="00B84E4C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Ласточка, стриж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это перелетные птицы, и к нашей кормушке зимой они не прилетят.</w:t>
      </w:r>
    </w:p>
    <w:p w:rsidR="007A5773" w:rsidRPr="007A5773" w:rsidRDefault="00B84E4C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Ребята, я предлагаю поиграть. Вставайте в круг.</w:t>
      </w:r>
    </w:p>
    <w:p w:rsidR="002C7436" w:rsidRDefault="002C7436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A57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Подвижная игра "Перелетные - зимующие ".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называет птицу. Если она перелетная, то дети машут руками. Если зимующая, то садятся на корточки.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Воспитатель: Ребята, как вы думаете, что страшнее зимующим птицам - холод или голод?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Голод.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Конечно же голод. А как мы може</w:t>
      </w:r>
      <w:r w:rsidR="00B84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 помочь нашим пернатым друзьям</w:t>
      </w: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7A5773" w:rsidRPr="007A5773" w:rsidRDefault="00B84E4C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Сделать для них кормушки и насыпать в них корм.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Чтобы помочь птицам пережить зиму, нужно развесить кормушки и организовать "птичьи столовые".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Игра "Корм для птиц".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подносе лежит различная еда, воспитатель предлагает детям выбрать то, чем питаются птицы и положить в кормушку.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Когда мы с вами пойдем на прогулку, повесим кормушку и покормим птиц.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Рефлексия.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</w:t>
      </w:r>
      <w:r w:rsidR="00710A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Ребята, вам понравилось наше занятие? А какие птицы прилета</w:t>
      </w: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 сегодня к нашей кормушке? (Ответы детей).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их называют зимующими птицами? (Ответы детей).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мы можем помочь птицам зимой? (Ответы детей).</w:t>
      </w:r>
    </w:p>
    <w:p w:rsidR="007A5773" w:rsidRPr="007A5773" w:rsidRDefault="00710A72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 узнали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что-то новое о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птицах? Какая игра вам больше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всего</w:t>
      </w:r>
      <w:r w:rsidR="007A5773"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понравилась? (Ответы детей).</w:t>
      </w:r>
    </w:p>
    <w:p w:rsidR="007A5773" w:rsidRPr="007A5773" w:rsidRDefault="007A5773" w:rsidP="007A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7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Ребята, мне понравилось, как вы сегодня занимались. Вы правильно отвечали на вопросы и выполняли задания. Молодцы!</w:t>
      </w:r>
    </w:p>
    <w:p w:rsidR="006367A6" w:rsidRDefault="002C7436"/>
    <w:sectPr w:rsidR="00636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a">
    <w:altName w:val="Times New Roman"/>
    <w:panose1 w:val="00000000000000000000"/>
    <w:charset w:val="00"/>
    <w:family w:val="roman"/>
    <w:notTrueType/>
    <w:pitch w:val="default"/>
  </w:font>
  <w:font w:name="ffb">
    <w:altName w:val="Times New Roman"/>
    <w:panose1 w:val="00000000000000000000"/>
    <w:charset w:val="00"/>
    <w:family w:val="roman"/>
    <w:notTrueType/>
    <w:pitch w:val="default"/>
  </w:font>
  <w:font w:name="ff8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DE5B8B"/>
    <w:multiLevelType w:val="multilevel"/>
    <w:tmpl w:val="7AC4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773"/>
    <w:rsid w:val="001475A5"/>
    <w:rsid w:val="002C7436"/>
    <w:rsid w:val="002E7048"/>
    <w:rsid w:val="0049671E"/>
    <w:rsid w:val="005026FF"/>
    <w:rsid w:val="00710A72"/>
    <w:rsid w:val="0072541F"/>
    <w:rsid w:val="007A5773"/>
    <w:rsid w:val="00833E9E"/>
    <w:rsid w:val="00931B4C"/>
    <w:rsid w:val="0093752F"/>
    <w:rsid w:val="00A31A04"/>
    <w:rsid w:val="00A36502"/>
    <w:rsid w:val="00A87233"/>
    <w:rsid w:val="00B84E4C"/>
    <w:rsid w:val="00B928EF"/>
    <w:rsid w:val="00D816AB"/>
    <w:rsid w:val="00DC2FD1"/>
    <w:rsid w:val="00ED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93623-67B6-4FFE-AD07-C2C68274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9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28EF"/>
  </w:style>
  <w:style w:type="character" w:styleId="a3">
    <w:name w:val="Strong"/>
    <w:basedOn w:val="a0"/>
    <w:uiPriority w:val="22"/>
    <w:qFormat/>
    <w:rsid w:val="002E7048"/>
    <w:rPr>
      <w:b/>
      <w:bCs/>
    </w:rPr>
  </w:style>
  <w:style w:type="paragraph" w:styleId="a4">
    <w:name w:val="Normal (Web)"/>
    <w:basedOn w:val="a"/>
    <w:uiPriority w:val="99"/>
    <w:unhideWhenUsed/>
    <w:rsid w:val="00A3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672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425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3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4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1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0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03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1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653255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341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298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29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2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95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65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7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35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12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9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6432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2218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8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8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2022-02-20T13:39:00Z</dcterms:created>
  <dcterms:modified xsi:type="dcterms:W3CDTF">2022-02-24T14:37:00Z</dcterms:modified>
</cp:coreProperties>
</file>